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66C3" w14:textId="66B5D437" w:rsidR="00180C7E" w:rsidRPr="00096CFC" w:rsidRDefault="00096CFC" w:rsidP="00096CFC">
      <w:pPr>
        <w:jc w:val="center"/>
        <w:rPr>
          <w:lang w:val="en-GB"/>
        </w:rPr>
      </w:pPr>
      <w:r w:rsidRPr="00096CFC">
        <w:rPr>
          <w:lang w:val="en-GB"/>
        </w:rPr>
        <w:t>Abstract submission form (font Aptos, 11 pp)</w:t>
      </w:r>
    </w:p>
    <w:p w14:paraId="590B63D5" w14:textId="77777777" w:rsidR="00096CFC" w:rsidRPr="00096CFC" w:rsidRDefault="00096CFC">
      <w:pPr>
        <w:rPr>
          <w:lang w:val="en-GB"/>
        </w:rPr>
      </w:pPr>
    </w:p>
    <w:p w14:paraId="0BDE573F" w14:textId="6BC5B445" w:rsidR="00096CFC" w:rsidRPr="00096CFC" w:rsidRDefault="00096CFC">
      <w:pPr>
        <w:rPr>
          <w:lang w:val="en-GB"/>
        </w:rPr>
      </w:pPr>
      <w:r w:rsidRPr="00096CFC">
        <w:rPr>
          <w:lang w:val="en-GB"/>
        </w:rPr>
        <w:t>Talk title</w:t>
      </w:r>
    </w:p>
    <w:p w14:paraId="1E2A51A0" w14:textId="6F2AB7D5" w:rsidR="00096CFC" w:rsidRPr="00096CFC" w:rsidRDefault="00096CFC">
      <w:pPr>
        <w:rPr>
          <w:lang w:val="en-GB"/>
        </w:rPr>
      </w:pPr>
      <w:r w:rsidRPr="00096CFC">
        <w:rPr>
          <w:lang w:val="en-GB"/>
        </w:rPr>
        <w:t>Full names of all the authors</w:t>
      </w:r>
      <w:r>
        <w:rPr>
          <w:lang w:val="en-GB"/>
        </w:rPr>
        <w:t xml:space="preserve"> with</w:t>
      </w:r>
      <w:r w:rsidRPr="00096CFC">
        <w:rPr>
          <w:lang w:val="en-GB"/>
        </w:rPr>
        <w:t xml:space="preserve"> underlined presente</w:t>
      </w:r>
      <w:r>
        <w:rPr>
          <w:lang w:val="en-GB"/>
        </w:rPr>
        <w:t>r(s)</w:t>
      </w:r>
    </w:p>
    <w:p w14:paraId="0668593A" w14:textId="77777777" w:rsidR="00096CFC" w:rsidRDefault="00096CFC">
      <w:pPr>
        <w:rPr>
          <w:lang w:val="en-GB"/>
        </w:rPr>
      </w:pPr>
      <w:r w:rsidRPr="00096CFC">
        <w:rPr>
          <w:lang w:val="en-GB"/>
        </w:rPr>
        <w:t>Affiliation + email addresses of all the authors</w:t>
      </w:r>
      <w:r>
        <w:rPr>
          <w:lang w:val="en-GB"/>
        </w:rPr>
        <w:t xml:space="preserve"> </w:t>
      </w:r>
    </w:p>
    <w:p w14:paraId="35350218" w14:textId="30015727" w:rsidR="00096CFC" w:rsidRDefault="00096CFC">
      <w:pPr>
        <w:rPr>
          <w:lang w:val="en-GB"/>
        </w:rPr>
      </w:pPr>
      <w:r>
        <w:rPr>
          <w:lang w:val="en-GB"/>
        </w:rPr>
        <w:t xml:space="preserve">(use </w:t>
      </w:r>
      <w:r w:rsidRPr="00096CFC">
        <w:rPr>
          <w:vertAlign w:val="superscript"/>
          <w:lang w:val="en-GB"/>
        </w:rPr>
        <w:t>1, 2, 3, 4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after the name, with list of affiliations below)</w:t>
      </w:r>
    </w:p>
    <w:p w14:paraId="69B8D2FA" w14:textId="7B92EEA7" w:rsidR="00096CFC" w:rsidRPr="00096CFC" w:rsidRDefault="00096CFC">
      <w:pPr>
        <w:rPr>
          <w:lang w:val="en-GB"/>
        </w:rPr>
      </w:pPr>
      <w:r w:rsidRPr="00096CFC">
        <w:rPr>
          <w:lang w:val="en-GB"/>
        </w:rPr>
        <w:t xml:space="preserve">Talk </w:t>
      </w:r>
      <w:r>
        <w:rPr>
          <w:lang w:val="en-GB"/>
        </w:rPr>
        <w:t xml:space="preserve">submission </w:t>
      </w:r>
      <w:r w:rsidRPr="00096CFC">
        <w:rPr>
          <w:lang w:val="en-GB"/>
        </w:rPr>
        <w:t>(leave the selected one): standard × lightning</w:t>
      </w:r>
    </w:p>
    <w:p w14:paraId="4755FB5F" w14:textId="0704E7AE" w:rsidR="00096CFC" w:rsidRDefault="00096CFC">
      <w:pPr>
        <w:rPr>
          <w:lang w:val="en-GB"/>
        </w:rPr>
      </w:pPr>
      <w:r w:rsidRPr="00096CFC">
        <w:rPr>
          <w:lang w:val="en-GB"/>
        </w:rPr>
        <w:t>Abstract (no longer than 300 words)</w:t>
      </w:r>
    </w:p>
    <w:p w14:paraId="08504177" w14:textId="77777777" w:rsidR="00096CFC" w:rsidRDefault="00096CFC">
      <w:pPr>
        <w:rPr>
          <w:lang w:val="en-GB"/>
        </w:rPr>
      </w:pPr>
    </w:p>
    <w:p w14:paraId="431086B2" w14:textId="77777777" w:rsidR="00096CFC" w:rsidRPr="00096CFC" w:rsidRDefault="00096CFC">
      <w:pPr>
        <w:rPr>
          <w:lang w:val="en-GB"/>
        </w:rPr>
      </w:pPr>
    </w:p>
    <w:sectPr w:rsidR="00096CFC" w:rsidRPr="00096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FC"/>
    <w:rsid w:val="00096CFC"/>
    <w:rsid w:val="00180C7E"/>
    <w:rsid w:val="00263F9A"/>
    <w:rsid w:val="00F20CA9"/>
    <w:rsid w:val="00F5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46F6"/>
  <w15:chartTrackingRefBased/>
  <w15:docId w15:val="{3D9A4B97-3F17-4521-BC1A-2D0214E5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6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6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6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6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6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6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6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6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6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6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6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6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6C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6C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6C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6C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6C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6C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6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6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6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6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6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6C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6C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6C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6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6C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6C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284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Tušlová, Petra</dc:creator>
  <cp:keywords/>
  <dc:description/>
  <cp:lastModifiedBy>Tušlová, Petra</cp:lastModifiedBy>
  <cp:revision>1</cp:revision>
  <dcterms:created xsi:type="dcterms:W3CDTF">2026-03-02T09:48:00Z</dcterms:created>
  <dcterms:modified xsi:type="dcterms:W3CDTF">2026-03-02T09:57:00Z</dcterms:modified>
</cp:coreProperties>
</file>